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D8473" w14:textId="744E2D0F" w:rsidR="00ED5458" w:rsidRPr="00C94778" w:rsidRDefault="005E0BA6" w:rsidP="000975A3">
      <w:pPr>
        <w:rPr>
          <w:b/>
          <w:sz w:val="28"/>
          <w:szCs w:val="28"/>
          <w:lang w:val="de-CH"/>
        </w:rPr>
      </w:pPr>
      <w:r w:rsidRPr="005E0BA6">
        <w:rPr>
          <w:b/>
          <w:sz w:val="32"/>
          <w:szCs w:val="32"/>
          <w:lang w:val="de-CH"/>
        </w:rPr>
        <w:t>Förderung</w:t>
      </w:r>
      <w:r>
        <w:rPr>
          <w:b/>
          <w:sz w:val="28"/>
          <w:szCs w:val="28"/>
          <w:lang w:val="de-CH"/>
        </w:rPr>
        <w:t xml:space="preserve"> Erwachsenenbildung im Kanton Freiburg</w:t>
      </w:r>
      <w:r>
        <w:rPr>
          <w:b/>
          <w:sz w:val="28"/>
          <w:szCs w:val="28"/>
          <w:lang w:val="de-CH"/>
        </w:rPr>
        <w:br/>
      </w:r>
      <w:r w:rsidR="00A23A5C">
        <w:rPr>
          <w:b/>
          <w:sz w:val="28"/>
          <w:szCs w:val="28"/>
          <w:lang w:val="de-CH"/>
        </w:rPr>
        <w:t>E</w:t>
      </w:r>
      <w:r w:rsidR="00C94778" w:rsidRPr="00C94778">
        <w:rPr>
          <w:b/>
          <w:sz w:val="28"/>
          <w:szCs w:val="28"/>
          <w:lang w:val="de-CH"/>
        </w:rPr>
        <w:t xml:space="preserve">rhobene Indikatoren für das </w:t>
      </w:r>
      <w:r w:rsidR="00A23A5C">
        <w:rPr>
          <w:b/>
          <w:sz w:val="28"/>
          <w:szCs w:val="28"/>
          <w:lang w:val="de-CH"/>
        </w:rPr>
        <w:t>j</w:t>
      </w:r>
      <w:r w:rsidR="00A23A5C" w:rsidRPr="00C94778">
        <w:rPr>
          <w:b/>
          <w:sz w:val="28"/>
          <w:szCs w:val="28"/>
          <w:lang w:val="de-CH"/>
        </w:rPr>
        <w:t>ährlich</w:t>
      </w:r>
      <w:r w:rsidR="00A23A5C">
        <w:rPr>
          <w:b/>
          <w:sz w:val="28"/>
          <w:szCs w:val="28"/>
          <w:lang w:val="de-CH"/>
        </w:rPr>
        <w:t>e</w:t>
      </w:r>
      <w:r w:rsidR="00A23A5C" w:rsidRPr="00C94778">
        <w:rPr>
          <w:b/>
          <w:sz w:val="28"/>
          <w:szCs w:val="28"/>
          <w:lang w:val="de-CH"/>
        </w:rPr>
        <w:t xml:space="preserve"> </w:t>
      </w:r>
      <w:r w:rsidR="00C94778" w:rsidRPr="00C94778">
        <w:rPr>
          <w:b/>
          <w:sz w:val="28"/>
          <w:szCs w:val="28"/>
          <w:lang w:val="de-CH"/>
        </w:rPr>
        <w:t>Monitoring</w:t>
      </w:r>
      <w:r>
        <w:rPr>
          <w:b/>
          <w:sz w:val="28"/>
          <w:szCs w:val="28"/>
          <w:lang w:val="de-CH"/>
        </w:rPr>
        <w:t xml:space="preserve"> ab 2023</w:t>
      </w:r>
    </w:p>
    <w:p w14:paraId="53D7361A" w14:textId="77777777" w:rsidR="00ED5458" w:rsidRPr="00C94778" w:rsidRDefault="00ED5458" w:rsidP="000975A3">
      <w:pPr>
        <w:rPr>
          <w:b/>
          <w:sz w:val="28"/>
          <w:szCs w:val="28"/>
          <w:lang w:val="de-CH"/>
        </w:rPr>
      </w:pPr>
    </w:p>
    <w:p w14:paraId="4FDD9956" w14:textId="48CAD838" w:rsidR="000975A3" w:rsidRPr="00C94778" w:rsidRDefault="00C2706E" w:rsidP="000975A3">
      <w:pPr>
        <w:rPr>
          <w:b/>
          <w:sz w:val="24"/>
          <w:szCs w:val="24"/>
          <w:lang w:val="de-CH"/>
        </w:rPr>
      </w:pPr>
      <w:r>
        <w:rPr>
          <w:b/>
          <w:sz w:val="24"/>
          <w:szCs w:val="24"/>
          <w:lang w:val="de-CH"/>
        </w:rPr>
        <w:t>O</w:t>
      </w:r>
      <w:r w:rsidR="00F004AF" w:rsidRPr="00C94778">
        <w:rPr>
          <w:b/>
          <w:sz w:val="24"/>
          <w:szCs w:val="24"/>
          <w:lang w:val="de-CH"/>
        </w:rPr>
        <w:t>bligato</w:t>
      </w:r>
      <w:r w:rsidR="00C94778" w:rsidRPr="00C94778">
        <w:rPr>
          <w:b/>
          <w:sz w:val="24"/>
          <w:szCs w:val="24"/>
          <w:lang w:val="de-CH"/>
        </w:rPr>
        <w:t>rische</w:t>
      </w:r>
      <w:r w:rsidR="00F004AF" w:rsidRPr="00C94778">
        <w:rPr>
          <w:b/>
          <w:sz w:val="24"/>
          <w:szCs w:val="24"/>
          <w:lang w:val="de-CH"/>
        </w:rPr>
        <w:t xml:space="preserve"> </w:t>
      </w:r>
      <w:r w:rsidR="00C94778" w:rsidRPr="00C94778">
        <w:rPr>
          <w:b/>
          <w:sz w:val="24"/>
          <w:szCs w:val="24"/>
          <w:lang w:val="de-CH"/>
        </w:rPr>
        <w:t xml:space="preserve">Indikatoren </w:t>
      </w:r>
      <w:r w:rsidR="00047DE7">
        <w:rPr>
          <w:b/>
          <w:sz w:val="24"/>
          <w:szCs w:val="24"/>
          <w:lang w:val="de-CH"/>
        </w:rPr>
        <w:t>für Grundkompetenz</w:t>
      </w:r>
      <w:r w:rsidR="00BE0B84">
        <w:rPr>
          <w:b/>
          <w:sz w:val="24"/>
          <w:szCs w:val="24"/>
          <w:lang w:val="de-CH"/>
        </w:rPr>
        <w:t>kurs</w:t>
      </w:r>
      <w:r w:rsidR="00047DE7">
        <w:rPr>
          <w:b/>
          <w:sz w:val="24"/>
          <w:szCs w:val="24"/>
          <w:lang w:val="de-CH"/>
        </w:rPr>
        <w:t xml:space="preserve">angebote </w:t>
      </w:r>
      <w:r w:rsidR="00C94778" w:rsidRPr="00C94778">
        <w:rPr>
          <w:b/>
          <w:sz w:val="24"/>
          <w:szCs w:val="24"/>
          <w:lang w:val="de-CH"/>
        </w:rPr>
        <w:t>zuhanden d</w:t>
      </w:r>
      <w:r w:rsidR="00C94778">
        <w:rPr>
          <w:b/>
          <w:sz w:val="24"/>
          <w:szCs w:val="24"/>
          <w:lang w:val="de-CH"/>
        </w:rPr>
        <w:t>es SBFI</w:t>
      </w:r>
      <w:r>
        <w:rPr>
          <w:b/>
          <w:sz w:val="24"/>
          <w:szCs w:val="24"/>
          <w:lang w:val="de-CH"/>
        </w:rPr>
        <w:t xml:space="preserve"> (</w:t>
      </w:r>
      <w:r w:rsidRPr="00C94778">
        <w:rPr>
          <w:b/>
          <w:sz w:val="24"/>
          <w:szCs w:val="24"/>
          <w:lang w:val="de-CH"/>
        </w:rPr>
        <w:t>Variante 1</w:t>
      </w:r>
      <w:r>
        <w:rPr>
          <w:b/>
          <w:sz w:val="24"/>
          <w:szCs w:val="24"/>
          <w:lang w:val="de-CH"/>
        </w:rPr>
        <w:t>)</w:t>
      </w:r>
    </w:p>
    <w:p w14:paraId="4D737156" w14:textId="77777777" w:rsidR="000975A3" w:rsidRPr="00C2706E" w:rsidRDefault="000975A3" w:rsidP="000975A3">
      <w:pPr>
        <w:rPr>
          <w:lang w:val="de-CH"/>
        </w:rPr>
      </w:pPr>
    </w:p>
    <w:tbl>
      <w:tblPr>
        <w:tblStyle w:val="Tabellenraster"/>
        <w:tblW w:w="13603" w:type="dxa"/>
        <w:tblLook w:val="04A0" w:firstRow="1" w:lastRow="0" w:firstColumn="1" w:lastColumn="0" w:noHBand="0" w:noVBand="1"/>
      </w:tblPr>
      <w:tblGrid>
        <w:gridCol w:w="2917"/>
        <w:gridCol w:w="1740"/>
        <w:gridCol w:w="1783"/>
        <w:gridCol w:w="1696"/>
        <w:gridCol w:w="2124"/>
        <w:gridCol w:w="1684"/>
        <w:gridCol w:w="1659"/>
      </w:tblGrid>
      <w:tr w:rsidR="00F94290" w14:paraId="67E337A3" w14:textId="77777777" w:rsidTr="00B44FA9">
        <w:tc>
          <w:tcPr>
            <w:tcW w:w="2963" w:type="dxa"/>
            <w:shd w:val="clear" w:color="auto" w:fill="BFBFBF" w:themeFill="background1" w:themeFillShade="BF"/>
          </w:tcPr>
          <w:p w14:paraId="47C32058" w14:textId="77777777" w:rsidR="00F94290" w:rsidRPr="00A95F7D" w:rsidRDefault="00F94290" w:rsidP="00B44FA9">
            <w:pPr>
              <w:rPr>
                <w:b/>
              </w:rPr>
            </w:pPr>
            <w:r w:rsidRPr="00A95F7D">
              <w:rPr>
                <w:b/>
              </w:rPr>
              <w:t xml:space="preserve">Kategorie Angebote </w:t>
            </w:r>
          </w:p>
          <w:p w14:paraId="23BCB13B" w14:textId="77777777" w:rsidR="00F94290" w:rsidRPr="00A95F7D" w:rsidRDefault="00F94290" w:rsidP="00B44FA9">
            <w:pPr>
              <w:rPr>
                <w:b/>
              </w:rPr>
            </w:pPr>
            <w:r w:rsidRPr="00A95F7D">
              <w:rPr>
                <w:b/>
              </w:rPr>
              <w:t>Bereiche</w:t>
            </w:r>
          </w:p>
        </w:tc>
        <w:tc>
          <w:tcPr>
            <w:tcW w:w="1763" w:type="dxa"/>
            <w:shd w:val="clear" w:color="auto" w:fill="BFBFBF" w:themeFill="background1" w:themeFillShade="BF"/>
          </w:tcPr>
          <w:p w14:paraId="18E7E613" w14:textId="77777777" w:rsidR="00F94290" w:rsidRPr="00A95F7D" w:rsidRDefault="00F94290" w:rsidP="00B44FA9">
            <w:pPr>
              <w:jc w:val="center"/>
              <w:rPr>
                <w:b/>
              </w:rPr>
            </w:pPr>
            <w:r w:rsidRPr="00A95F7D">
              <w:rPr>
                <w:b/>
              </w:rPr>
              <w:t>Anzahl Angebote</w:t>
            </w:r>
          </w:p>
        </w:tc>
        <w:tc>
          <w:tcPr>
            <w:tcW w:w="1648" w:type="dxa"/>
            <w:shd w:val="clear" w:color="auto" w:fill="BFBFBF" w:themeFill="background1" w:themeFillShade="BF"/>
          </w:tcPr>
          <w:p w14:paraId="13721EE0" w14:textId="77777777" w:rsidR="00F94290" w:rsidRPr="00A95F7D" w:rsidRDefault="00F94290" w:rsidP="00B44FA9">
            <w:pPr>
              <w:jc w:val="center"/>
              <w:rPr>
                <w:b/>
              </w:rPr>
            </w:pPr>
            <w:r w:rsidRPr="00A95F7D">
              <w:rPr>
                <w:b/>
              </w:rPr>
              <w:t>Anzahl Durchführungen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1C174527" w14:textId="77777777" w:rsidR="00F94290" w:rsidRPr="00A95F7D" w:rsidRDefault="00F94290" w:rsidP="00B44FA9">
            <w:pPr>
              <w:jc w:val="center"/>
              <w:rPr>
                <w:b/>
              </w:rPr>
            </w:pPr>
            <w:r w:rsidRPr="00A95F7D">
              <w:rPr>
                <w:b/>
              </w:rPr>
              <w:t>Anzahl</w:t>
            </w:r>
          </w:p>
          <w:p w14:paraId="43C4B179" w14:textId="77777777" w:rsidR="00F94290" w:rsidRPr="00A95F7D" w:rsidRDefault="00F94290" w:rsidP="00B44FA9">
            <w:pPr>
              <w:jc w:val="center"/>
              <w:rPr>
                <w:b/>
              </w:rPr>
            </w:pPr>
            <w:r w:rsidRPr="00A95F7D">
              <w:rPr>
                <w:b/>
              </w:rPr>
              <w:t>Teilnehmende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14:paraId="6BD953A9" w14:textId="77777777" w:rsidR="00F94290" w:rsidRPr="00A95F7D" w:rsidRDefault="00F94290" w:rsidP="00B44FA9">
            <w:pPr>
              <w:jc w:val="center"/>
              <w:rPr>
                <w:b/>
              </w:rPr>
            </w:pPr>
            <w:r w:rsidRPr="00A95F7D">
              <w:rPr>
                <w:b/>
              </w:rPr>
              <w:t>Anzahl</w:t>
            </w:r>
          </w:p>
          <w:p w14:paraId="0B6B5908" w14:textId="77777777" w:rsidR="00F94290" w:rsidRPr="00A95F7D" w:rsidRDefault="00F94290" w:rsidP="00B44FA9">
            <w:pPr>
              <w:jc w:val="center"/>
              <w:rPr>
                <w:b/>
              </w:rPr>
            </w:pPr>
            <w:r w:rsidRPr="00A95F7D">
              <w:rPr>
                <w:b/>
              </w:rPr>
              <w:t>Teilnehmerstunden</w:t>
            </w:r>
          </w:p>
        </w:tc>
        <w:tc>
          <w:tcPr>
            <w:tcW w:w="1715" w:type="dxa"/>
            <w:shd w:val="clear" w:color="auto" w:fill="BFBFBF" w:themeFill="background1" w:themeFillShade="BF"/>
          </w:tcPr>
          <w:p w14:paraId="30434B45" w14:textId="77777777" w:rsidR="00F94290" w:rsidRPr="00A95F7D" w:rsidRDefault="00F94290" w:rsidP="00B44FA9">
            <w:pPr>
              <w:jc w:val="center"/>
              <w:rPr>
                <w:b/>
              </w:rPr>
            </w:pPr>
            <w:r w:rsidRPr="00A95F7D">
              <w:rPr>
                <w:b/>
              </w:rPr>
              <w:t>Anzahl Frauen</w:t>
            </w:r>
          </w:p>
        </w:tc>
        <w:tc>
          <w:tcPr>
            <w:tcW w:w="1687" w:type="dxa"/>
            <w:shd w:val="clear" w:color="auto" w:fill="BFBFBF" w:themeFill="background1" w:themeFillShade="BF"/>
          </w:tcPr>
          <w:p w14:paraId="20AB54DC" w14:textId="77777777" w:rsidR="00F94290" w:rsidRPr="00A95F7D" w:rsidDel="005B75AC" w:rsidRDefault="00F94290" w:rsidP="00B44FA9">
            <w:pPr>
              <w:jc w:val="center"/>
              <w:rPr>
                <w:b/>
              </w:rPr>
            </w:pPr>
            <w:r w:rsidRPr="00A95F7D">
              <w:rPr>
                <w:b/>
              </w:rPr>
              <w:t>Anzahl Männer</w:t>
            </w:r>
          </w:p>
        </w:tc>
      </w:tr>
      <w:tr w:rsidR="00F94290" w14:paraId="404A6156" w14:textId="77777777" w:rsidTr="00B44FA9">
        <w:tc>
          <w:tcPr>
            <w:tcW w:w="2963" w:type="dxa"/>
          </w:tcPr>
          <w:p w14:paraId="12DA5F81" w14:textId="77777777" w:rsidR="00F94290" w:rsidRDefault="00F94290" w:rsidP="00B44FA9">
            <w:r>
              <w:t>Lesen und Schreiben</w:t>
            </w:r>
          </w:p>
        </w:tc>
        <w:tc>
          <w:tcPr>
            <w:tcW w:w="1763" w:type="dxa"/>
          </w:tcPr>
          <w:p w14:paraId="5E8E91EE" w14:textId="77777777" w:rsidR="00F94290" w:rsidRDefault="00F94290" w:rsidP="00B44FA9"/>
        </w:tc>
        <w:tc>
          <w:tcPr>
            <w:tcW w:w="1648" w:type="dxa"/>
          </w:tcPr>
          <w:p w14:paraId="1E814EE6" w14:textId="77777777" w:rsidR="00F94290" w:rsidRDefault="00F94290" w:rsidP="00B44FA9"/>
        </w:tc>
        <w:tc>
          <w:tcPr>
            <w:tcW w:w="1701" w:type="dxa"/>
          </w:tcPr>
          <w:p w14:paraId="61BC958F" w14:textId="77777777" w:rsidR="00F94290" w:rsidRDefault="00F94290" w:rsidP="00B44FA9"/>
        </w:tc>
        <w:tc>
          <w:tcPr>
            <w:tcW w:w="2126" w:type="dxa"/>
          </w:tcPr>
          <w:p w14:paraId="1AC27E25" w14:textId="77777777" w:rsidR="00F94290" w:rsidRDefault="00F94290" w:rsidP="00B44FA9"/>
        </w:tc>
        <w:tc>
          <w:tcPr>
            <w:tcW w:w="1715" w:type="dxa"/>
          </w:tcPr>
          <w:p w14:paraId="326E1A33" w14:textId="77777777" w:rsidR="00F94290" w:rsidRDefault="00F94290" w:rsidP="00B44FA9"/>
        </w:tc>
        <w:tc>
          <w:tcPr>
            <w:tcW w:w="1687" w:type="dxa"/>
          </w:tcPr>
          <w:p w14:paraId="44EFD850" w14:textId="77777777" w:rsidR="00F94290" w:rsidRDefault="00F94290" w:rsidP="00B44FA9"/>
        </w:tc>
      </w:tr>
      <w:tr w:rsidR="00F94290" w14:paraId="3932AFAA" w14:textId="77777777" w:rsidTr="00B44FA9">
        <w:tc>
          <w:tcPr>
            <w:tcW w:w="2963" w:type="dxa"/>
          </w:tcPr>
          <w:p w14:paraId="0084E5C8" w14:textId="77777777" w:rsidR="00F94290" w:rsidRDefault="00F94290" w:rsidP="00B44FA9">
            <w:r>
              <w:t>Spracherwerb</w:t>
            </w:r>
          </w:p>
        </w:tc>
        <w:tc>
          <w:tcPr>
            <w:tcW w:w="1763" w:type="dxa"/>
          </w:tcPr>
          <w:p w14:paraId="056FCC5A" w14:textId="77777777" w:rsidR="00F94290" w:rsidRDefault="00F94290" w:rsidP="00B44FA9"/>
        </w:tc>
        <w:tc>
          <w:tcPr>
            <w:tcW w:w="1648" w:type="dxa"/>
          </w:tcPr>
          <w:p w14:paraId="2CFF4FFF" w14:textId="77777777" w:rsidR="00F94290" w:rsidRDefault="00F94290" w:rsidP="00B44FA9"/>
        </w:tc>
        <w:tc>
          <w:tcPr>
            <w:tcW w:w="1701" w:type="dxa"/>
          </w:tcPr>
          <w:p w14:paraId="59ACAA8E" w14:textId="77777777" w:rsidR="00F94290" w:rsidRDefault="00F94290" w:rsidP="00B44FA9"/>
        </w:tc>
        <w:tc>
          <w:tcPr>
            <w:tcW w:w="2126" w:type="dxa"/>
          </w:tcPr>
          <w:p w14:paraId="5017FDFD" w14:textId="77777777" w:rsidR="00F94290" w:rsidRDefault="00F94290" w:rsidP="00B44FA9"/>
        </w:tc>
        <w:tc>
          <w:tcPr>
            <w:tcW w:w="1715" w:type="dxa"/>
          </w:tcPr>
          <w:p w14:paraId="4377A063" w14:textId="77777777" w:rsidR="00F94290" w:rsidRDefault="00F94290" w:rsidP="00B44FA9"/>
        </w:tc>
        <w:tc>
          <w:tcPr>
            <w:tcW w:w="1687" w:type="dxa"/>
          </w:tcPr>
          <w:p w14:paraId="5F50C8C2" w14:textId="77777777" w:rsidR="00F94290" w:rsidRDefault="00F94290" w:rsidP="00B44FA9"/>
        </w:tc>
      </w:tr>
      <w:tr w:rsidR="00F94290" w14:paraId="2F9B07A6" w14:textId="77777777" w:rsidTr="00B44FA9">
        <w:tc>
          <w:tcPr>
            <w:tcW w:w="2963" w:type="dxa"/>
          </w:tcPr>
          <w:p w14:paraId="6889E9E4" w14:textId="77777777" w:rsidR="00F94290" w:rsidRDefault="00F94290" w:rsidP="00B44FA9">
            <w:r>
              <w:t>Grundkenntnisse der Mathematik</w:t>
            </w:r>
          </w:p>
        </w:tc>
        <w:tc>
          <w:tcPr>
            <w:tcW w:w="1763" w:type="dxa"/>
          </w:tcPr>
          <w:p w14:paraId="0DDEC791" w14:textId="77777777" w:rsidR="00F94290" w:rsidRDefault="00F94290" w:rsidP="00B44FA9"/>
        </w:tc>
        <w:tc>
          <w:tcPr>
            <w:tcW w:w="1648" w:type="dxa"/>
          </w:tcPr>
          <w:p w14:paraId="369AC331" w14:textId="77777777" w:rsidR="00F94290" w:rsidRDefault="00F94290" w:rsidP="00B44FA9"/>
        </w:tc>
        <w:tc>
          <w:tcPr>
            <w:tcW w:w="1701" w:type="dxa"/>
          </w:tcPr>
          <w:p w14:paraId="6A3F0D82" w14:textId="77777777" w:rsidR="00F94290" w:rsidRDefault="00F94290" w:rsidP="00B44FA9"/>
        </w:tc>
        <w:tc>
          <w:tcPr>
            <w:tcW w:w="2126" w:type="dxa"/>
          </w:tcPr>
          <w:p w14:paraId="0FF624D9" w14:textId="77777777" w:rsidR="00F94290" w:rsidRDefault="00F94290" w:rsidP="00B44FA9"/>
        </w:tc>
        <w:tc>
          <w:tcPr>
            <w:tcW w:w="1715" w:type="dxa"/>
          </w:tcPr>
          <w:p w14:paraId="70F04C88" w14:textId="77777777" w:rsidR="00F94290" w:rsidRDefault="00F94290" w:rsidP="00B44FA9"/>
        </w:tc>
        <w:tc>
          <w:tcPr>
            <w:tcW w:w="1687" w:type="dxa"/>
          </w:tcPr>
          <w:p w14:paraId="4DB4E3FC" w14:textId="77777777" w:rsidR="00F94290" w:rsidRDefault="00F94290" w:rsidP="00B44FA9"/>
        </w:tc>
      </w:tr>
      <w:tr w:rsidR="00F94290" w:rsidRPr="00245884" w14:paraId="20F2FD5B" w14:textId="77777777" w:rsidTr="00B44FA9">
        <w:tc>
          <w:tcPr>
            <w:tcW w:w="2963" w:type="dxa"/>
          </w:tcPr>
          <w:p w14:paraId="6981419F" w14:textId="77777777" w:rsidR="00F94290" w:rsidRDefault="00F94290" w:rsidP="00B44FA9">
            <w:r>
              <w:t>Anwendung von IKT</w:t>
            </w:r>
          </w:p>
        </w:tc>
        <w:tc>
          <w:tcPr>
            <w:tcW w:w="1763" w:type="dxa"/>
          </w:tcPr>
          <w:p w14:paraId="1EBF5432" w14:textId="77777777" w:rsidR="00F94290" w:rsidRDefault="00F94290" w:rsidP="00B44FA9"/>
        </w:tc>
        <w:tc>
          <w:tcPr>
            <w:tcW w:w="1648" w:type="dxa"/>
          </w:tcPr>
          <w:p w14:paraId="2D0DB711" w14:textId="77777777" w:rsidR="00F94290" w:rsidRDefault="00F94290" w:rsidP="00B44FA9"/>
        </w:tc>
        <w:tc>
          <w:tcPr>
            <w:tcW w:w="1701" w:type="dxa"/>
          </w:tcPr>
          <w:p w14:paraId="0234C3CC" w14:textId="77777777" w:rsidR="00F94290" w:rsidRDefault="00F94290" w:rsidP="00B44FA9"/>
        </w:tc>
        <w:tc>
          <w:tcPr>
            <w:tcW w:w="2126" w:type="dxa"/>
          </w:tcPr>
          <w:p w14:paraId="3D481A90" w14:textId="77777777" w:rsidR="00F94290" w:rsidRDefault="00F94290" w:rsidP="00B44FA9"/>
        </w:tc>
        <w:tc>
          <w:tcPr>
            <w:tcW w:w="1715" w:type="dxa"/>
          </w:tcPr>
          <w:p w14:paraId="122FDBA9" w14:textId="77777777" w:rsidR="00F94290" w:rsidRPr="00245884" w:rsidRDefault="00F94290" w:rsidP="00B44FA9"/>
        </w:tc>
        <w:tc>
          <w:tcPr>
            <w:tcW w:w="1687" w:type="dxa"/>
          </w:tcPr>
          <w:p w14:paraId="510AA89A" w14:textId="77777777" w:rsidR="00F94290" w:rsidRPr="00245884" w:rsidRDefault="00F94290" w:rsidP="00B44FA9"/>
        </w:tc>
      </w:tr>
      <w:tr w:rsidR="00F94290" w:rsidRPr="00354489" w14:paraId="30572F9F" w14:textId="77777777" w:rsidTr="00B44FA9">
        <w:tc>
          <w:tcPr>
            <w:tcW w:w="2963" w:type="dxa"/>
          </w:tcPr>
          <w:p w14:paraId="24EE44A2" w14:textId="77777777" w:rsidR="00F94290" w:rsidRDefault="00F94290" w:rsidP="00B44FA9">
            <w:r>
              <w:t xml:space="preserve">Gemischte Angebote </w:t>
            </w:r>
          </w:p>
          <w:p w14:paraId="63CBB3A5" w14:textId="77777777" w:rsidR="00F94290" w:rsidRPr="00245884" w:rsidRDefault="00F94290" w:rsidP="00B44FA9">
            <w:r>
              <w:t>(Bitte unten kurz beschreiben)</w:t>
            </w:r>
          </w:p>
        </w:tc>
        <w:tc>
          <w:tcPr>
            <w:tcW w:w="1763" w:type="dxa"/>
          </w:tcPr>
          <w:p w14:paraId="18B7B502" w14:textId="77777777" w:rsidR="00F94290" w:rsidRPr="00C066D2" w:rsidRDefault="00F94290" w:rsidP="00B44FA9"/>
        </w:tc>
        <w:tc>
          <w:tcPr>
            <w:tcW w:w="1648" w:type="dxa"/>
          </w:tcPr>
          <w:p w14:paraId="5AA7CF10" w14:textId="77777777" w:rsidR="00F94290" w:rsidRPr="00C066D2" w:rsidRDefault="00F94290" w:rsidP="00B44FA9"/>
        </w:tc>
        <w:tc>
          <w:tcPr>
            <w:tcW w:w="1701" w:type="dxa"/>
          </w:tcPr>
          <w:p w14:paraId="72BF81A2" w14:textId="77777777" w:rsidR="00F94290" w:rsidRPr="00C066D2" w:rsidRDefault="00F94290" w:rsidP="00B44FA9"/>
        </w:tc>
        <w:tc>
          <w:tcPr>
            <w:tcW w:w="2126" w:type="dxa"/>
          </w:tcPr>
          <w:p w14:paraId="37DD287A" w14:textId="77777777" w:rsidR="00F94290" w:rsidRPr="00C066D2" w:rsidRDefault="00F94290" w:rsidP="00B44FA9"/>
        </w:tc>
        <w:tc>
          <w:tcPr>
            <w:tcW w:w="1715" w:type="dxa"/>
          </w:tcPr>
          <w:p w14:paraId="3A669747" w14:textId="77777777" w:rsidR="00F94290" w:rsidRPr="00245884" w:rsidRDefault="00F94290" w:rsidP="00B44FA9"/>
        </w:tc>
        <w:tc>
          <w:tcPr>
            <w:tcW w:w="1687" w:type="dxa"/>
          </w:tcPr>
          <w:p w14:paraId="0CC65929" w14:textId="77777777" w:rsidR="00F94290" w:rsidRPr="00245884" w:rsidRDefault="00F94290" w:rsidP="00B44FA9"/>
        </w:tc>
      </w:tr>
      <w:tr w:rsidR="00F94290" w:rsidRPr="00914361" w14:paraId="05106342" w14:textId="77777777" w:rsidTr="00B44FA9">
        <w:tc>
          <w:tcPr>
            <w:tcW w:w="2963" w:type="dxa"/>
          </w:tcPr>
          <w:p w14:paraId="1BCAA34E" w14:textId="77777777" w:rsidR="00F94290" w:rsidRDefault="00F94290" w:rsidP="00B44FA9">
            <w:r>
              <w:rPr>
                <w:b/>
              </w:rPr>
              <w:t>Total</w:t>
            </w:r>
          </w:p>
        </w:tc>
        <w:tc>
          <w:tcPr>
            <w:tcW w:w="1763" w:type="dxa"/>
          </w:tcPr>
          <w:p w14:paraId="47E7B82F" w14:textId="77777777" w:rsidR="00F94290" w:rsidRPr="00C066D2" w:rsidRDefault="00F94290" w:rsidP="00B44FA9"/>
        </w:tc>
        <w:tc>
          <w:tcPr>
            <w:tcW w:w="1648" w:type="dxa"/>
          </w:tcPr>
          <w:p w14:paraId="1F91BC8A" w14:textId="77777777" w:rsidR="00F94290" w:rsidRPr="00C066D2" w:rsidRDefault="00F94290" w:rsidP="00B44FA9"/>
        </w:tc>
        <w:tc>
          <w:tcPr>
            <w:tcW w:w="1701" w:type="dxa"/>
          </w:tcPr>
          <w:p w14:paraId="34FACF54" w14:textId="77777777" w:rsidR="00F94290" w:rsidRPr="00C066D2" w:rsidRDefault="00F94290" w:rsidP="00B44FA9"/>
        </w:tc>
        <w:tc>
          <w:tcPr>
            <w:tcW w:w="2126" w:type="dxa"/>
          </w:tcPr>
          <w:p w14:paraId="14F09126" w14:textId="77777777" w:rsidR="00F94290" w:rsidRPr="00C066D2" w:rsidRDefault="00F94290" w:rsidP="00B44FA9"/>
        </w:tc>
        <w:tc>
          <w:tcPr>
            <w:tcW w:w="1715" w:type="dxa"/>
          </w:tcPr>
          <w:p w14:paraId="6BFD2B27" w14:textId="77777777" w:rsidR="00F94290" w:rsidRPr="00245884" w:rsidRDefault="00F94290" w:rsidP="00B44FA9"/>
        </w:tc>
        <w:tc>
          <w:tcPr>
            <w:tcW w:w="1687" w:type="dxa"/>
          </w:tcPr>
          <w:p w14:paraId="6A6D7AE4" w14:textId="77777777" w:rsidR="00F94290" w:rsidRPr="00245884" w:rsidRDefault="00F94290" w:rsidP="00B44FA9"/>
        </w:tc>
      </w:tr>
    </w:tbl>
    <w:p w14:paraId="60BC9A11" w14:textId="77777777" w:rsidR="00F94290" w:rsidRDefault="00F94290" w:rsidP="00F94290"/>
    <w:tbl>
      <w:tblPr>
        <w:tblStyle w:val="Tabellenraster"/>
        <w:tblW w:w="13603" w:type="dxa"/>
        <w:tblLook w:val="04A0" w:firstRow="1" w:lastRow="0" w:firstColumn="1" w:lastColumn="0" w:noHBand="0" w:noVBand="1"/>
      </w:tblPr>
      <w:tblGrid>
        <w:gridCol w:w="2963"/>
        <w:gridCol w:w="1763"/>
        <w:gridCol w:w="1648"/>
        <w:gridCol w:w="1701"/>
        <w:gridCol w:w="2126"/>
        <w:gridCol w:w="1715"/>
        <w:gridCol w:w="1687"/>
      </w:tblGrid>
      <w:tr w:rsidR="00F94290" w:rsidRPr="00914361" w14:paraId="608D5D37" w14:textId="77777777" w:rsidTr="00B44FA9">
        <w:tc>
          <w:tcPr>
            <w:tcW w:w="2963" w:type="dxa"/>
            <w:shd w:val="clear" w:color="auto" w:fill="BFBFBF" w:themeFill="background1" w:themeFillShade="BF"/>
          </w:tcPr>
          <w:p w14:paraId="3E6F55C4" w14:textId="77777777" w:rsidR="00F94290" w:rsidRPr="00A95F7D" w:rsidRDefault="00F94290" w:rsidP="00B44FA9">
            <w:pPr>
              <w:rPr>
                <w:b/>
              </w:rPr>
            </w:pPr>
            <w:r w:rsidRPr="00A95F7D">
              <w:rPr>
                <w:b/>
              </w:rPr>
              <w:t>Kategorie Ler</w:t>
            </w:r>
            <w:r>
              <w:rPr>
                <w:b/>
              </w:rPr>
              <w:t>nraum</w:t>
            </w:r>
            <w:r w:rsidRPr="00A95F7D">
              <w:rPr>
                <w:b/>
              </w:rPr>
              <w:t>angebote</w:t>
            </w:r>
          </w:p>
        </w:tc>
        <w:tc>
          <w:tcPr>
            <w:tcW w:w="1763" w:type="dxa"/>
            <w:shd w:val="clear" w:color="auto" w:fill="BFBFBF" w:themeFill="background1" w:themeFillShade="BF"/>
          </w:tcPr>
          <w:p w14:paraId="503A2701" w14:textId="77777777" w:rsidR="00F94290" w:rsidRPr="00A95F7D" w:rsidRDefault="00F94290" w:rsidP="00B44FA9">
            <w:pPr>
              <w:jc w:val="center"/>
              <w:rPr>
                <w:b/>
              </w:rPr>
            </w:pPr>
            <w:r w:rsidRPr="00A95F7D">
              <w:rPr>
                <w:b/>
              </w:rPr>
              <w:t xml:space="preserve">Anzahl </w:t>
            </w:r>
            <w:r>
              <w:rPr>
                <w:b/>
              </w:rPr>
              <w:t>Lernräume</w:t>
            </w:r>
          </w:p>
        </w:tc>
        <w:tc>
          <w:tcPr>
            <w:tcW w:w="1648" w:type="dxa"/>
            <w:shd w:val="clear" w:color="auto" w:fill="BFBFBF" w:themeFill="background1" w:themeFillShade="BF"/>
          </w:tcPr>
          <w:p w14:paraId="61F7334B" w14:textId="77777777" w:rsidR="00F94290" w:rsidRPr="00C4219C" w:rsidRDefault="00F94290" w:rsidP="00B44FA9">
            <w:pPr>
              <w:jc w:val="center"/>
              <w:rPr>
                <w:b/>
              </w:rPr>
            </w:pPr>
            <w:r w:rsidRPr="00C4219C">
              <w:rPr>
                <w:b/>
              </w:rPr>
              <w:t xml:space="preserve">Total Angebote innerhalb aller </w:t>
            </w:r>
            <w:r>
              <w:rPr>
                <w:b/>
              </w:rPr>
              <w:t>Lernräume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6377AD98" w14:textId="77777777" w:rsidR="00F94290" w:rsidRPr="00C4219C" w:rsidRDefault="00F94290" w:rsidP="00B44FA9">
            <w:pPr>
              <w:jc w:val="center"/>
              <w:rPr>
                <w:b/>
              </w:rPr>
            </w:pPr>
            <w:r w:rsidRPr="00C4219C">
              <w:rPr>
                <w:b/>
              </w:rPr>
              <w:t>Anzahl</w:t>
            </w:r>
          </w:p>
          <w:p w14:paraId="014B88E6" w14:textId="77777777" w:rsidR="00F94290" w:rsidRPr="00C4219C" w:rsidRDefault="00F94290" w:rsidP="00B44FA9">
            <w:pPr>
              <w:jc w:val="center"/>
              <w:rPr>
                <w:b/>
              </w:rPr>
            </w:pPr>
            <w:r w:rsidRPr="00C4219C">
              <w:rPr>
                <w:b/>
              </w:rPr>
              <w:t>Teilnahmen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14:paraId="49CF8984" w14:textId="77777777" w:rsidR="00F94290" w:rsidRPr="00C4219C" w:rsidRDefault="00F94290" w:rsidP="00B44FA9">
            <w:pPr>
              <w:jc w:val="center"/>
              <w:rPr>
                <w:b/>
              </w:rPr>
            </w:pPr>
            <w:r w:rsidRPr="00C4219C">
              <w:rPr>
                <w:b/>
              </w:rPr>
              <w:t>Anzahl Öffnungsstunden im Jahr</w:t>
            </w:r>
          </w:p>
        </w:tc>
        <w:tc>
          <w:tcPr>
            <w:tcW w:w="1715" w:type="dxa"/>
            <w:shd w:val="clear" w:color="auto" w:fill="BFBFBF" w:themeFill="background1" w:themeFillShade="BF"/>
          </w:tcPr>
          <w:p w14:paraId="39DB5C01" w14:textId="77777777" w:rsidR="00F94290" w:rsidRPr="00A95F7D" w:rsidRDefault="00F94290" w:rsidP="00B44FA9">
            <w:pPr>
              <w:jc w:val="center"/>
              <w:rPr>
                <w:b/>
              </w:rPr>
            </w:pPr>
            <w:r w:rsidRPr="00A95F7D">
              <w:rPr>
                <w:b/>
              </w:rPr>
              <w:t>Anzahl Frauen</w:t>
            </w:r>
          </w:p>
        </w:tc>
        <w:tc>
          <w:tcPr>
            <w:tcW w:w="1687" w:type="dxa"/>
            <w:shd w:val="clear" w:color="auto" w:fill="BFBFBF" w:themeFill="background1" w:themeFillShade="BF"/>
          </w:tcPr>
          <w:p w14:paraId="2F656982" w14:textId="77777777" w:rsidR="00F94290" w:rsidRPr="00A95F7D" w:rsidRDefault="00F94290" w:rsidP="00B44FA9">
            <w:pPr>
              <w:jc w:val="center"/>
              <w:rPr>
                <w:b/>
              </w:rPr>
            </w:pPr>
            <w:r w:rsidRPr="00A95F7D">
              <w:rPr>
                <w:b/>
              </w:rPr>
              <w:t>Anzahl Männer</w:t>
            </w:r>
          </w:p>
        </w:tc>
      </w:tr>
      <w:tr w:rsidR="00F94290" w:rsidRPr="00914361" w14:paraId="613648F3" w14:textId="77777777" w:rsidTr="00B44FA9">
        <w:tc>
          <w:tcPr>
            <w:tcW w:w="2963" w:type="dxa"/>
          </w:tcPr>
          <w:p w14:paraId="2A3E01A4" w14:textId="77777777" w:rsidR="00F94290" w:rsidRDefault="00F94290" w:rsidP="00B44FA9">
            <w:r>
              <w:t>Lernraumangebote (bspw. Lernstuben)</w:t>
            </w:r>
          </w:p>
        </w:tc>
        <w:tc>
          <w:tcPr>
            <w:tcW w:w="1763" w:type="dxa"/>
          </w:tcPr>
          <w:p w14:paraId="27D1B151" w14:textId="77777777" w:rsidR="00F94290" w:rsidRPr="00C066D2" w:rsidRDefault="00F94290" w:rsidP="00B44FA9"/>
        </w:tc>
        <w:tc>
          <w:tcPr>
            <w:tcW w:w="1648" w:type="dxa"/>
            <w:shd w:val="clear" w:color="auto" w:fill="auto"/>
          </w:tcPr>
          <w:p w14:paraId="328C47DE" w14:textId="77777777" w:rsidR="00F94290" w:rsidRPr="00C066D2" w:rsidRDefault="00F94290" w:rsidP="00B44FA9"/>
        </w:tc>
        <w:tc>
          <w:tcPr>
            <w:tcW w:w="1701" w:type="dxa"/>
          </w:tcPr>
          <w:p w14:paraId="4AADE883" w14:textId="77777777" w:rsidR="00F94290" w:rsidRPr="00C066D2" w:rsidRDefault="00F94290" w:rsidP="00B44FA9"/>
        </w:tc>
        <w:tc>
          <w:tcPr>
            <w:tcW w:w="2126" w:type="dxa"/>
            <w:shd w:val="clear" w:color="auto" w:fill="auto"/>
          </w:tcPr>
          <w:p w14:paraId="0CBDD3C4" w14:textId="77777777" w:rsidR="00F94290" w:rsidRPr="00C066D2" w:rsidRDefault="00F94290" w:rsidP="00B44FA9"/>
        </w:tc>
        <w:tc>
          <w:tcPr>
            <w:tcW w:w="1715" w:type="dxa"/>
          </w:tcPr>
          <w:p w14:paraId="6971C870" w14:textId="77777777" w:rsidR="00F94290" w:rsidRPr="00245884" w:rsidRDefault="00F94290" w:rsidP="00B44FA9"/>
        </w:tc>
        <w:tc>
          <w:tcPr>
            <w:tcW w:w="1687" w:type="dxa"/>
          </w:tcPr>
          <w:p w14:paraId="4D236068" w14:textId="77777777" w:rsidR="00F94290" w:rsidRPr="00245884" w:rsidRDefault="00F94290" w:rsidP="00B44FA9"/>
        </w:tc>
      </w:tr>
    </w:tbl>
    <w:p w14:paraId="7A9983F1" w14:textId="77777777" w:rsidR="00F94290" w:rsidRDefault="00F94290" w:rsidP="00F94290"/>
    <w:tbl>
      <w:tblPr>
        <w:tblStyle w:val="Tabellenraster"/>
        <w:tblW w:w="13603" w:type="dxa"/>
        <w:tblLook w:val="04A0" w:firstRow="1" w:lastRow="0" w:firstColumn="1" w:lastColumn="0" w:noHBand="0" w:noVBand="1"/>
      </w:tblPr>
      <w:tblGrid>
        <w:gridCol w:w="2910"/>
        <w:gridCol w:w="1742"/>
        <w:gridCol w:w="1783"/>
        <w:gridCol w:w="1696"/>
        <w:gridCol w:w="2124"/>
        <w:gridCol w:w="1687"/>
        <w:gridCol w:w="1661"/>
      </w:tblGrid>
      <w:tr w:rsidR="00F94290" w:rsidRPr="00914361" w14:paraId="4FEEA34A" w14:textId="77777777" w:rsidTr="00B44FA9">
        <w:tc>
          <w:tcPr>
            <w:tcW w:w="2963" w:type="dxa"/>
            <w:shd w:val="clear" w:color="auto" w:fill="BFBFBF" w:themeFill="background1" w:themeFillShade="BF"/>
          </w:tcPr>
          <w:p w14:paraId="6E67A371" w14:textId="77777777" w:rsidR="00F94290" w:rsidRPr="00A95F7D" w:rsidRDefault="00F94290" w:rsidP="00B44FA9">
            <w:pPr>
              <w:rPr>
                <w:b/>
              </w:rPr>
            </w:pPr>
            <w:r w:rsidRPr="00A95F7D">
              <w:rPr>
                <w:b/>
              </w:rPr>
              <w:t>Kategorie Firmenkurse</w:t>
            </w:r>
          </w:p>
        </w:tc>
        <w:tc>
          <w:tcPr>
            <w:tcW w:w="1763" w:type="dxa"/>
            <w:shd w:val="clear" w:color="auto" w:fill="BFBFBF" w:themeFill="background1" w:themeFillShade="BF"/>
          </w:tcPr>
          <w:p w14:paraId="18F61FAA" w14:textId="77777777" w:rsidR="00F94290" w:rsidRPr="00A95F7D" w:rsidRDefault="00F94290" w:rsidP="00B44FA9">
            <w:pPr>
              <w:rPr>
                <w:b/>
              </w:rPr>
            </w:pPr>
            <w:r w:rsidRPr="00A95F7D">
              <w:rPr>
                <w:b/>
              </w:rPr>
              <w:t>Anzahl Angebote</w:t>
            </w:r>
          </w:p>
        </w:tc>
        <w:tc>
          <w:tcPr>
            <w:tcW w:w="1648" w:type="dxa"/>
            <w:shd w:val="clear" w:color="auto" w:fill="BFBFBF" w:themeFill="background1" w:themeFillShade="BF"/>
          </w:tcPr>
          <w:p w14:paraId="352968BE" w14:textId="77777777" w:rsidR="00F94290" w:rsidRPr="00A95F7D" w:rsidRDefault="00F94290" w:rsidP="00B44FA9">
            <w:pPr>
              <w:rPr>
                <w:b/>
              </w:rPr>
            </w:pPr>
            <w:r w:rsidRPr="00A95F7D">
              <w:rPr>
                <w:b/>
              </w:rPr>
              <w:t>Anzahl Durchführungen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10A40C68" w14:textId="77777777" w:rsidR="00F94290" w:rsidRPr="00A95F7D" w:rsidRDefault="00F94290" w:rsidP="00B44FA9">
            <w:pPr>
              <w:jc w:val="center"/>
              <w:rPr>
                <w:b/>
              </w:rPr>
            </w:pPr>
            <w:r w:rsidRPr="00A95F7D">
              <w:rPr>
                <w:b/>
              </w:rPr>
              <w:t>Anzahl</w:t>
            </w:r>
          </w:p>
          <w:p w14:paraId="007C9AEC" w14:textId="77777777" w:rsidR="00F94290" w:rsidRPr="00A95F7D" w:rsidRDefault="00F94290" w:rsidP="00B44FA9">
            <w:pPr>
              <w:rPr>
                <w:b/>
              </w:rPr>
            </w:pPr>
            <w:r w:rsidRPr="00A95F7D">
              <w:rPr>
                <w:b/>
              </w:rPr>
              <w:t>Teilnehmende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14:paraId="474FF87F" w14:textId="77777777" w:rsidR="00F94290" w:rsidRPr="00A95F7D" w:rsidRDefault="00F94290" w:rsidP="00B44FA9">
            <w:pPr>
              <w:jc w:val="center"/>
              <w:rPr>
                <w:b/>
              </w:rPr>
            </w:pPr>
            <w:r w:rsidRPr="00A95F7D">
              <w:rPr>
                <w:b/>
              </w:rPr>
              <w:t>Anzahl</w:t>
            </w:r>
          </w:p>
          <w:p w14:paraId="61FCF2C8" w14:textId="77777777" w:rsidR="00F94290" w:rsidRPr="00A95F7D" w:rsidRDefault="00F94290" w:rsidP="00B44FA9">
            <w:pPr>
              <w:rPr>
                <w:b/>
              </w:rPr>
            </w:pPr>
            <w:r w:rsidRPr="00A95F7D">
              <w:rPr>
                <w:b/>
              </w:rPr>
              <w:t>Teilnehmerstunden</w:t>
            </w:r>
          </w:p>
        </w:tc>
        <w:tc>
          <w:tcPr>
            <w:tcW w:w="1715" w:type="dxa"/>
            <w:shd w:val="clear" w:color="auto" w:fill="BFBFBF" w:themeFill="background1" w:themeFillShade="BF"/>
          </w:tcPr>
          <w:p w14:paraId="3FFAD55F" w14:textId="77777777" w:rsidR="00F94290" w:rsidRPr="00A95F7D" w:rsidRDefault="00F94290" w:rsidP="00B44FA9">
            <w:pPr>
              <w:rPr>
                <w:b/>
              </w:rPr>
            </w:pPr>
            <w:r w:rsidRPr="00A95F7D">
              <w:rPr>
                <w:b/>
              </w:rPr>
              <w:t>Anzahl Frauen</w:t>
            </w:r>
          </w:p>
        </w:tc>
        <w:tc>
          <w:tcPr>
            <w:tcW w:w="1687" w:type="dxa"/>
            <w:shd w:val="clear" w:color="auto" w:fill="BFBFBF" w:themeFill="background1" w:themeFillShade="BF"/>
          </w:tcPr>
          <w:p w14:paraId="14D87AE0" w14:textId="77777777" w:rsidR="00F94290" w:rsidRPr="00A95F7D" w:rsidRDefault="00F94290" w:rsidP="00B44FA9">
            <w:pPr>
              <w:rPr>
                <w:b/>
              </w:rPr>
            </w:pPr>
            <w:r w:rsidRPr="00A95F7D">
              <w:rPr>
                <w:b/>
              </w:rPr>
              <w:t>Anzahl Männer</w:t>
            </w:r>
          </w:p>
        </w:tc>
      </w:tr>
      <w:tr w:rsidR="00F94290" w:rsidRPr="00914361" w14:paraId="29B2E62B" w14:textId="77777777" w:rsidTr="00B44FA9">
        <w:tc>
          <w:tcPr>
            <w:tcW w:w="2963" w:type="dxa"/>
          </w:tcPr>
          <w:p w14:paraId="10FB2567" w14:textId="77777777" w:rsidR="00F94290" w:rsidRDefault="00F94290" w:rsidP="00B44FA9">
            <w:r>
              <w:t>Firmenkurse</w:t>
            </w:r>
          </w:p>
        </w:tc>
        <w:tc>
          <w:tcPr>
            <w:tcW w:w="1763" w:type="dxa"/>
          </w:tcPr>
          <w:p w14:paraId="0DD699E4" w14:textId="77777777" w:rsidR="00F94290" w:rsidRPr="00C066D2" w:rsidRDefault="00F94290" w:rsidP="00B44FA9"/>
        </w:tc>
        <w:tc>
          <w:tcPr>
            <w:tcW w:w="1648" w:type="dxa"/>
          </w:tcPr>
          <w:p w14:paraId="7CDA7F84" w14:textId="77777777" w:rsidR="00F94290" w:rsidRPr="00C066D2" w:rsidRDefault="00F94290" w:rsidP="00B44FA9"/>
        </w:tc>
        <w:tc>
          <w:tcPr>
            <w:tcW w:w="1701" w:type="dxa"/>
          </w:tcPr>
          <w:p w14:paraId="655AD3ED" w14:textId="77777777" w:rsidR="00F94290" w:rsidRPr="00C066D2" w:rsidRDefault="00F94290" w:rsidP="00B44FA9"/>
        </w:tc>
        <w:tc>
          <w:tcPr>
            <w:tcW w:w="2126" w:type="dxa"/>
          </w:tcPr>
          <w:p w14:paraId="6881175E" w14:textId="77777777" w:rsidR="00F94290" w:rsidRPr="00C066D2" w:rsidRDefault="00F94290" w:rsidP="00B44FA9"/>
        </w:tc>
        <w:tc>
          <w:tcPr>
            <w:tcW w:w="1715" w:type="dxa"/>
          </w:tcPr>
          <w:p w14:paraId="3B6A5D0C" w14:textId="77777777" w:rsidR="00F94290" w:rsidRPr="00245884" w:rsidRDefault="00F94290" w:rsidP="00B44FA9"/>
        </w:tc>
        <w:tc>
          <w:tcPr>
            <w:tcW w:w="1687" w:type="dxa"/>
          </w:tcPr>
          <w:p w14:paraId="7A805E69" w14:textId="77777777" w:rsidR="00F94290" w:rsidRPr="00245884" w:rsidRDefault="00F94290" w:rsidP="00B44FA9"/>
        </w:tc>
      </w:tr>
    </w:tbl>
    <w:p w14:paraId="4F34DB8F" w14:textId="77777777" w:rsidR="00F94290" w:rsidRDefault="00F94290" w:rsidP="00F94290"/>
    <w:p w14:paraId="39D7D1EB" w14:textId="77777777" w:rsidR="00F94290" w:rsidRDefault="00F94290" w:rsidP="00F94290">
      <w:r>
        <w:t>Bemerkungen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F94290" w14:paraId="4CB47095" w14:textId="77777777" w:rsidTr="00B44FA9">
        <w:tc>
          <w:tcPr>
            <w:tcW w:w="14560" w:type="dxa"/>
          </w:tcPr>
          <w:p w14:paraId="279CFD76" w14:textId="77777777" w:rsidR="00F94290" w:rsidRDefault="00F94290" w:rsidP="00B44FA9"/>
        </w:tc>
      </w:tr>
    </w:tbl>
    <w:p w14:paraId="1F5F3E03" w14:textId="1DFFA9A4" w:rsidR="000975A3" w:rsidRDefault="000975A3" w:rsidP="000975A3"/>
    <w:p w14:paraId="741BC4ED" w14:textId="685EBBD2" w:rsidR="00B506CE" w:rsidRDefault="00B506CE" w:rsidP="000975A3"/>
    <w:p w14:paraId="15584DB8" w14:textId="77AA4AEE" w:rsidR="00B506CE" w:rsidRDefault="00B506CE" w:rsidP="000975A3"/>
    <w:p w14:paraId="5B098A6A" w14:textId="180FEB63" w:rsidR="00B506CE" w:rsidRDefault="00B506CE" w:rsidP="000975A3"/>
    <w:p w14:paraId="35C5F781" w14:textId="06B4CEBB" w:rsidR="00B506CE" w:rsidRDefault="00B506CE" w:rsidP="000975A3"/>
    <w:p w14:paraId="616B9E9E" w14:textId="191FF029" w:rsidR="00B506CE" w:rsidRPr="00022284" w:rsidRDefault="00B506CE" w:rsidP="000975A3">
      <w:pPr>
        <w:rPr>
          <w:b/>
          <w:sz w:val="24"/>
          <w:szCs w:val="24"/>
          <w:lang w:val="de-CH"/>
        </w:rPr>
      </w:pPr>
      <w:r w:rsidRPr="00022284">
        <w:rPr>
          <w:b/>
          <w:sz w:val="24"/>
          <w:szCs w:val="24"/>
          <w:lang w:val="de-CH"/>
        </w:rPr>
        <w:t>Die</w:t>
      </w:r>
      <w:r w:rsidR="00B73CB4">
        <w:rPr>
          <w:b/>
          <w:sz w:val="24"/>
          <w:szCs w:val="24"/>
          <w:lang w:val="de-CH"/>
        </w:rPr>
        <w:t xml:space="preserve"> Anbieter von Kursen zu anderen </w:t>
      </w:r>
      <w:r w:rsidR="00022284" w:rsidRPr="00022284">
        <w:rPr>
          <w:b/>
          <w:sz w:val="24"/>
          <w:szCs w:val="24"/>
          <w:lang w:val="de-CH"/>
        </w:rPr>
        <w:t xml:space="preserve">Themen im öffentlichen Interesse </w:t>
      </w:r>
      <w:r w:rsidR="00AF73C6">
        <w:rPr>
          <w:b/>
          <w:sz w:val="24"/>
          <w:szCs w:val="24"/>
          <w:lang w:val="de-CH"/>
        </w:rPr>
        <w:t>reichen die</w:t>
      </w:r>
      <w:r w:rsidR="00AF73C6" w:rsidRPr="00022284">
        <w:rPr>
          <w:b/>
          <w:sz w:val="24"/>
          <w:szCs w:val="24"/>
          <w:lang w:val="de-CH"/>
        </w:rPr>
        <w:t xml:space="preserve">selben </w:t>
      </w:r>
      <w:r w:rsidR="00AF73C6">
        <w:rPr>
          <w:b/>
          <w:sz w:val="24"/>
          <w:szCs w:val="24"/>
          <w:lang w:val="de-CH"/>
        </w:rPr>
        <w:t>Angaben ein.</w:t>
      </w:r>
    </w:p>
    <w:p w14:paraId="3A55A31F" w14:textId="77777777" w:rsidR="00B506CE" w:rsidRPr="00022284" w:rsidRDefault="00B506CE" w:rsidP="000975A3">
      <w:pPr>
        <w:rPr>
          <w:lang w:val="de-CH"/>
        </w:rPr>
      </w:pPr>
    </w:p>
    <w:tbl>
      <w:tblPr>
        <w:tblStyle w:val="Tabellenraster"/>
        <w:tblW w:w="13603" w:type="dxa"/>
        <w:tblLook w:val="04A0" w:firstRow="1" w:lastRow="0" w:firstColumn="1" w:lastColumn="0" w:noHBand="0" w:noVBand="1"/>
      </w:tblPr>
      <w:tblGrid>
        <w:gridCol w:w="2917"/>
        <w:gridCol w:w="1740"/>
        <w:gridCol w:w="1783"/>
        <w:gridCol w:w="1696"/>
        <w:gridCol w:w="2124"/>
        <w:gridCol w:w="1684"/>
        <w:gridCol w:w="1659"/>
      </w:tblGrid>
      <w:tr w:rsidR="00B506CE" w14:paraId="2B3A9F53" w14:textId="77777777" w:rsidTr="00DC2755">
        <w:tc>
          <w:tcPr>
            <w:tcW w:w="2917" w:type="dxa"/>
            <w:shd w:val="clear" w:color="auto" w:fill="BFBFBF" w:themeFill="background1" w:themeFillShade="BF"/>
          </w:tcPr>
          <w:p w14:paraId="6FD7DC9D" w14:textId="77777777" w:rsidR="00B506CE" w:rsidRPr="00A95F7D" w:rsidRDefault="00B506CE" w:rsidP="00621071">
            <w:pPr>
              <w:rPr>
                <w:b/>
              </w:rPr>
            </w:pPr>
            <w:r w:rsidRPr="00A95F7D">
              <w:rPr>
                <w:b/>
              </w:rPr>
              <w:t xml:space="preserve">Kategorie Angebote </w:t>
            </w:r>
          </w:p>
          <w:p w14:paraId="47376CF2" w14:textId="77777777" w:rsidR="00B506CE" w:rsidRPr="00A95F7D" w:rsidRDefault="00B506CE" w:rsidP="00621071">
            <w:pPr>
              <w:rPr>
                <w:b/>
              </w:rPr>
            </w:pPr>
            <w:r w:rsidRPr="00A95F7D">
              <w:rPr>
                <w:b/>
              </w:rPr>
              <w:t>Bereiche</w:t>
            </w:r>
          </w:p>
        </w:tc>
        <w:tc>
          <w:tcPr>
            <w:tcW w:w="1740" w:type="dxa"/>
            <w:shd w:val="clear" w:color="auto" w:fill="BFBFBF" w:themeFill="background1" w:themeFillShade="BF"/>
          </w:tcPr>
          <w:p w14:paraId="345B47C5" w14:textId="77777777" w:rsidR="00B506CE" w:rsidRPr="00A95F7D" w:rsidRDefault="00B506CE" w:rsidP="00621071">
            <w:pPr>
              <w:jc w:val="center"/>
              <w:rPr>
                <w:b/>
              </w:rPr>
            </w:pPr>
            <w:r w:rsidRPr="00A95F7D">
              <w:rPr>
                <w:b/>
              </w:rPr>
              <w:t>Anzahl Angebote</w:t>
            </w:r>
          </w:p>
        </w:tc>
        <w:tc>
          <w:tcPr>
            <w:tcW w:w="1783" w:type="dxa"/>
            <w:shd w:val="clear" w:color="auto" w:fill="BFBFBF" w:themeFill="background1" w:themeFillShade="BF"/>
          </w:tcPr>
          <w:p w14:paraId="2CDD31D3" w14:textId="77777777" w:rsidR="00B506CE" w:rsidRPr="00A95F7D" w:rsidRDefault="00B506CE" w:rsidP="00621071">
            <w:pPr>
              <w:jc w:val="center"/>
              <w:rPr>
                <w:b/>
              </w:rPr>
            </w:pPr>
            <w:r w:rsidRPr="00A95F7D">
              <w:rPr>
                <w:b/>
              </w:rPr>
              <w:t>Anzahl Durchführungen</w:t>
            </w:r>
          </w:p>
        </w:tc>
        <w:tc>
          <w:tcPr>
            <w:tcW w:w="1696" w:type="dxa"/>
            <w:shd w:val="clear" w:color="auto" w:fill="BFBFBF" w:themeFill="background1" w:themeFillShade="BF"/>
          </w:tcPr>
          <w:p w14:paraId="3CCD3CA6" w14:textId="77777777" w:rsidR="00B506CE" w:rsidRPr="00A95F7D" w:rsidRDefault="00B506CE" w:rsidP="00621071">
            <w:pPr>
              <w:jc w:val="center"/>
              <w:rPr>
                <w:b/>
              </w:rPr>
            </w:pPr>
            <w:r w:rsidRPr="00A95F7D">
              <w:rPr>
                <w:b/>
              </w:rPr>
              <w:t>Anzahl</w:t>
            </w:r>
          </w:p>
          <w:p w14:paraId="289C93B5" w14:textId="77777777" w:rsidR="00B506CE" w:rsidRPr="00A95F7D" w:rsidRDefault="00B506CE" w:rsidP="00621071">
            <w:pPr>
              <w:jc w:val="center"/>
              <w:rPr>
                <w:b/>
              </w:rPr>
            </w:pPr>
            <w:r w:rsidRPr="00A95F7D">
              <w:rPr>
                <w:b/>
              </w:rPr>
              <w:t>Teilnehmende</w:t>
            </w:r>
          </w:p>
        </w:tc>
        <w:tc>
          <w:tcPr>
            <w:tcW w:w="2124" w:type="dxa"/>
            <w:shd w:val="clear" w:color="auto" w:fill="BFBFBF" w:themeFill="background1" w:themeFillShade="BF"/>
          </w:tcPr>
          <w:p w14:paraId="19DB53B5" w14:textId="77777777" w:rsidR="00B506CE" w:rsidRPr="00A95F7D" w:rsidRDefault="00B506CE" w:rsidP="00621071">
            <w:pPr>
              <w:jc w:val="center"/>
              <w:rPr>
                <w:b/>
              </w:rPr>
            </w:pPr>
            <w:r w:rsidRPr="00A95F7D">
              <w:rPr>
                <w:b/>
              </w:rPr>
              <w:t>Anzahl</w:t>
            </w:r>
          </w:p>
          <w:p w14:paraId="0E270F23" w14:textId="77777777" w:rsidR="00B506CE" w:rsidRPr="00A95F7D" w:rsidRDefault="00B506CE" w:rsidP="00621071">
            <w:pPr>
              <w:jc w:val="center"/>
              <w:rPr>
                <w:b/>
              </w:rPr>
            </w:pPr>
            <w:r w:rsidRPr="00A95F7D">
              <w:rPr>
                <w:b/>
              </w:rPr>
              <w:t>Teilnehmerstunden</w:t>
            </w:r>
          </w:p>
        </w:tc>
        <w:tc>
          <w:tcPr>
            <w:tcW w:w="1684" w:type="dxa"/>
            <w:shd w:val="clear" w:color="auto" w:fill="BFBFBF" w:themeFill="background1" w:themeFillShade="BF"/>
          </w:tcPr>
          <w:p w14:paraId="0B7C7707" w14:textId="77777777" w:rsidR="00B506CE" w:rsidRPr="00A95F7D" w:rsidRDefault="00B506CE" w:rsidP="00621071">
            <w:pPr>
              <w:jc w:val="center"/>
              <w:rPr>
                <w:b/>
              </w:rPr>
            </w:pPr>
            <w:r w:rsidRPr="00A95F7D">
              <w:rPr>
                <w:b/>
              </w:rPr>
              <w:t>Anzahl Frauen</w:t>
            </w:r>
          </w:p>
        </w:tc>
        <w:tc>
          <w:tcPr>
            <w:tcW w:w="1659" w:type="dxa"/>
            <w:shd w:val="clear" w:color="auto" w:fill="BFBFBF" w:themeFill="background1" w:themeFillShade="BF"/>
          </w:tcPr>
          <w:p w14:paraId="40EEFBB1" w14:textId="77777777" w:rsidR="00B506CE" w:rsidRPr="00A95F7D" w:rsidDel="005B75AC" w:rsidRDefault="00B506CE" w:rsidP="00621071">
            <w:pPr>
              <w:jc w:val="center"/>
              <w:rPr>
                <w:b/>
              </w:rPr>
            </w:pPr>
            <w:r w:rsidRPr="00A95F7D">
              <w:rPr>
                <w:b/>
              </w:rPr>
              <w:t>Anzahl Männer</w:t>
            </w:r>
          </w:p>
        </w:tc>
      </w:tr>
      <w:tr w:rsidR="00B506CE" w14:paraId="276D54AE" w14:textId="77777777" w:rsidTr="00DC2755">
        <w:tc>
          <w:tcPr>
            <w:tcW w:w="2917" w:type="dxa"/>
          </w:tcPr>
          <w:p w14:paraId="02FF0DD2" w14:textId="4C7A660A" w:rsidR="00B506CE" w:rsidRDefault="00BF5D4A" w:rsidP="00621071">
            <w:r>
              <w:t>Weiterbildung für Freiwillige</w:t>
            </w:r>
          </w:p>
        </w:tc>
        <w:tc>
          <w:tcPr>
            <w:tcW w:w="1740" w:type="dxa"/>
          </w:tcPr>
          <w:p w14:paraId="0DC1DC87" w14:textId="77777777" w:rsidR="00B506CE" w:rsidRDefault="00B506CE" w:rsidP="00621071"/>
        </w:tc>
        <w:tc>
          <w:tcPr>
            <w:tcW w:w="1783" w:type="dxa"/>
          </w:tcPr>
          <w:p w14:paraId="6135D31A" w14:textId="77777777" w:rsidR="00B506CE" w:rsidRDefault="00B506CE" w:rsidP="00621071"/>
        </w:tc>
        <w:tc>
          <w:tcPr>
            <w:tcW w:w="1696" w:type="dxa"/>
          </w:tcPr>
          <w:p w14:paraId="68F075CB" w14:textId="77777777" w:rsidR="00B506CE" w:rsidRDefault="00B506CE" w:rsidP="00621071"/>
        </w:tc>
        <w:tc>
          <w:tcPr>
            <w:tcW w:w="2124" w:type="dxa"/>
          </w:tcPr>
          <w:p w14:paraId="6BE3D56B" w14:textId="77777777" w:rsidR="00B506CE" w:rsidRDefault="00B506CE" w:rsidP="00621071"/>
        </w:tc>
        <w:tc>
          <w:tcPr>
            <w:tcW w:w="1684" w:type="dxa"/>
          </w:tcPr>
          <w:p w14:paraId="1E7F608F" w14:textId="77777777" w:rsidR="00B506CE" w:rsidRDefault="00B506CE" w:rsidP="00621071"/>
        </w:tc>
        <w:tc>
          <w:tcPr>
            <w:tcW w:w="1659" w:type="dxa"/>
          </w:tcPr>
          <w:p w14:paraId="17A81D00" w14:textId="77777777" w:rsidR="00B506CE" w:rsidRDefault="00B506CE" w:rsidP="00621071"/>
        </w:tc>
      </w:tr>
      <w:tr w:rsidR="00B506CE" w14:paraId="6E64ADD9" w14:textId="77777777" w:rsidTr="00DC2755">
        <w:tc>
          <w:tcPr>
            <w:tcW w:w="2917" w:type="dxa"/>
          </w:tcPr>
          <w:p w14:paraId="28565C39" w14:textId="04CC45FC" w:rsidR="00B506CE" w:rsidRDefault="00DC2755" w:rsidP="00621071">
            <w:r>
              <w:t>Örtliche Erstsprache</w:t>
            </w:r>
          </w:p>
        </w:tc>
        <w:tc>
          <w:tcPr>
            <w:tcW w:w="1740" w:type="dxa"/>
          </w:tcPr>
          <w:p w14:paraId="141CB55A" w14:textId="77777777" w:rsidR="00B506CE" w:rsidRDefault="00B506CE" w:rsidP="00621071"/>
        </w:tc>
        <w:tc>
          <w:tcPr>
            <w:tcW w:w="1783" w:type="dxa"/>
          </w:tcPr>
          <w:p w14:paraId="2C65EB7A" w14:textId="77777777" w:rsidR="00B506CE" w:rsidRDefault="00B506CE" w:rsidP="00621071"/>
        </w:tc>
        <w:tc>
          <w:tcPr>
            <w:tcW w:w="1696" w:type="dxa"/>
          </w:tcPr>
          <w:p w14:paraId="5D07807C" w14:textId="77777777" w:rsidR="00B506CE" w:rsidRDefault="00B506CE" w:rsidP="00621071"/>
        </w:tc>
        <w:tc>
          <w:tcPr>
            <w:tcW w:w="2124" w:type="dxa"/>
          </w:tcPr>
          <w:p w14:paraId="03D8F4BC" w14:textId="77777777" w:rsidR="00B506CE" w:rsidRDefault="00B506CE" w:rsidP="00621071"/>
        </w:tc>
        <w:tc>
          <w:tcPr>
            <w:tcW w:w="1684" w:type="dxa"/>
          </w:tcPr>
          <w:p w14:paraId="3531820D" w14:textId="77777777" w:rsidR="00B506CE" w:rsidRDefault="00B506CE" w:rsidP="00621071"/>
        </w:tc>
        <w:tc>
          <w:tcPr>
            <w:tcW w:w="1659" w:type="dxa"/>
          </w:tcPr>
          <w:p w14:paraId="4756F793" w14:textId="77777777" w:rsidR="00B506CE" w:rsidRDefault="00B506CE" w:rsidP="00621071"/>
        </w:tc>
      </w:tr>
      <w:tr w:rsidR="00B506CE" w14:paraId="6B0F0A0F" w14:textId="77777777" w:rsidTr="00DC2755">
        <w:tc>
          <w:tcPr>
            <w:tcW w:w="2917" w:type="dxa"/>
          </w:tcPr>
          <w:p w14:paraId="276E49CE" w14:textId="592D8013" w:rsidR="00B506CE" w:rsidRDefault="00DC2755" w:rsidP="00621071">
            <w:r>
              <w:t>Örtliche Zweitsprache plus Englisch</w:t>
            </w:r>
          </w:p>
        </w:tc>
        <w:tc>
          <w:tcPr>
            <w:tcW w:w="1740" w:type="dxa"/>
          </w:tcPr>
          <w:p w14:paraId="4D1233EF" w14:textId="77777777" w:rsidR="00B506CE" w:rsidRDefault="00B506CE" w:rsidP="00621071"/>
        </w:tc>
        <w:tc>
          <w:tcPr>
            <w:tcW w:w="1783" w:type="dxa"/>
          </w:tcPr>
          <w:p w14:paraId="4E5F3855" w14:textId="77777777" w:rsidR="00B506CE" w:rsidRDefault="00B506CE" w:rsidP="00621071"/>
        </w:tc>
        <w:tc>
          <w:tcPr>
            <w:tcW w:w="1696" w:type="dxa"/>
          </w:tcPr>
          <w:p w14:paraId="3600ECEC" w14:textId="77777777" w:rsidR="00B506CE" w:rsidRDefault="00B506CE" w:rsidP="00621071"/>
        </w:tc>
        <w:tc>
          <w:tcPr>
            <w:tcW w:w="2124" w:type="dxa"/>
          </w:tcPr>
          <w:p w14:paraId="5C8DDD9E" w14:textId="77777777" w:rsidR="00B506CE" w:rsidRDefault="00B506CE" w:rsidP="00621071"/>
        </w:tc>
        <w:tc>
          <w:tcPr>
            <w:tcW w:w="1684" w:type="dxa"/>
          </w:tcPr>
          <w:p w14:paraId="497BE5F7" w14:textId="77777777" w:rsidR="00B506CE" w:rsidRDefault="00B506CE" w:rsidP="00621071"/>
        </w:tc>
        <w:tc>
          <w:tcPr>
            <w:tcW w:w="1659" w:type="dxa"/>
          </w:tcPr>
          <w:p w14:paraId="31322054" w14:textId="77777777" w:rsidR="00B506CE" w:rsidRDefault="00B506CE" w:rsidP="00621071"/>
        </w:tc>
      </w:tr>
      <w:tr w:rsidR="00B506CE" w:rsidRPr="00914361" w14:paraId="495005E9" w14:textId="77777777" w:rsidTr="00DC2755">
        <w:tc>
          <w:tcPr>
            <w:tcW w:w="2917" w:type="dxa"/>
          </w:tcPr>
          <w:p w14:paraId="75485880" w14:textId="77777777" w:rsidR="00B506CE" w:rsidRDefault="00B506CE" w:rsidP="00621071">
            <w:r>
              <w:rPr>
                <w:b/>
              </w:rPr>
              <w:t>Total</w:t>
            </w:r>
          </w:p>
        </w:tc>
        <w:tc>
          <w:tcPr>
            <w:tcW w:w="1740" w:type="dxa"/>
          </w:tcPr>
          <w:p w14:paraId="73782A99" w14:textId="77777777" w:rsidR="00B506CE" w:rsidRPr="00C066D2" w:rsidRDefault="00B506CE" w:rsidP="00621071"/>
        </w:tc>
        <w:tc>
          <w:tcPr>
            <w:tcW w:w="1783" w:type="dxa"/>
          </w:tcPr>
          <w:p w14:paraId="64071269" w14:textId="77777777" w:rsidR="00B506CE" w:rsidRPr="00C066D2" w:rsidRDefault="00B506CE" w:rsidP="00621071"/>
        </w:tc>
        <w:tc>
          <w:tcPr>
            <w:tcW w:w="1696" w:type="dxa"/>
          </w:tcPr>
          <w:p w14:paraId="7E5A3675" w14:textId="77777777" w:rsidR="00B506CE" w:rsidRPr="00C066D2" w:rsidRDefault="00B506CE" w:rsidP="00621071"/>
        </w:tc>
        <w:tc>
          <w:tcPr>
            <w:tcW w:w="2124" w:type="dxa"/>
          </w:tcPr>
          <w:p w14:paraId="65E8316B" w14:textId="77777777" w:rsidR="00B506CE" w:rsidRPr="00C066D2" w:rsidRDefault="00B506CE" w:rsidP="00621071"/>
        </w:tc>
        <w:tc>
          <w:tcPr>
            <w:tcW w:w="1684" w:type="dxa"/>
          </w:tcPr>
          <w:p w14:paraId="17BCCD16" w14:textId="77777777" w:rsidR="00B506CE" w:rsidRPr="00245884" w:rsidRDefault="00B506CE" w:rsidP="00621071"/>
        </w:tc>
        <w:tc>
          <w:tcPr>
            <w:tcW w:w="1659" w:type="dxa"/>
          </w:tcPr>
          <w:p w14:paraId="41147818" w14:textId="77777777" w:rsidR="00B506CE" w:rsidRPr="00245884" w:rsidRDefault="00B506CE" w:rsidP="00621071"/>
        </w:tc>
      </w:tr>
    </w:tbl>
    <w:p w14:paraId="2BAB5C2E" w14:textId="47655DC3" w:rsidR="00B506CE" w:rsidRDefault="00B506CE">
      <w:pPr>
        <w:rPr>
          <w:b/>
          <w:sz w:val="24"/>
          <w:szCs w:val="24"/>
          <w:lang w:val="de-CH"/>
        </w:rPr>
      </w:pPr>
    </w:p>
    <w:p w14:paraId="16CAEFD6" w14:textId="77777777" w:rsidR="009E02D6" w:rsidRDefault="009E02D6">
      <w:pPr>
        <w:rPr>
          <w:b/>
          <w:sz w:val="24"/>
          <w:szCs w:val="24"/>
          <w:lang w:val="de-CH"/>
        </w:rPr>
      </w:pPr>
    </w:p>
    <w:p w14:paraId="494171A1" w14:textId="3B70FECF" w:rsidR="00A77995" w:rsidRDefault="00C2706E">
      <w:pPr>
        <w:rPr>
          <w:b/>
          <w:sz w:val="24"/>
          <w:szCs w:val="24"/>
          <w:lang w:val="de-CH"/>
        </w:rPr>
      </w:pPr>
      <w:r w:rsidRPr="00C2706E">
        <w:rPr>
          <w:b/>
          <w:sz w:val="24"/>
          <w:szCs w:val="24"/>
          <w:lang w:val="de-CH"/>
        </w:rPr>
        <w:t>Zusätzlich</w:t>
      </w:r>
      <w:r w:rsidR="00DC2755">
        <w:rPr>
          <w:b/>
          <w:sz w:val="24"/>
          <w:szCs w:val="24"/>
          <w:lang w:val="de-CH"/>
        </w:rPr>
        <w:t xml:space="preserve"> erhebt der</w:t>
      </w:r>
      <w:r w:rsidRPr="00C2706E">
        <w:rPr>
          <w:b/>
          <w:sz w:val="24"/>
          <w:szCs w:val="24"/>
          <w:lang w:val="de-CH"/>
        </w:rPr>
        <w:t xml:space="preserve"> Kanton </w:t>
      </w:r>
      <w:r w:rsidR="00DC2755">
        <w:rPr>
          <w:b/>
          <w:sz w:val="24"/>
          <w:szCs w:val="24"/>
          <w:lang w:val="de-CH"/>
        </w:rPr>
        <w:t xml:space="preserve">Freiburg </w:t>
      </w:r>
      <w:r w:rsidR="009E02D6">
        <w:rPr>
          <w:b/>
          <w:sz w:val="24"/>
          <w:szCs w:val="24"/>
          <w:lang w:val="de-CH"/>
        </w:rPr>
        <w:t xml:space="preserve">für alle </w:t>
      </w:r>
      <w:r w:rsidR="00800F80">
        <w:rPr>
          <w:b/>
          <w:sz w:val="24"/>
          <w:szCs w:val="24"/>
          <w:lang w:val="de-CH"/>
        </w:rPr>
        <w:t xml:space="preserve">geförderten </w:t>
      </w:r>
      <w:r w:rsidR="009E02D6">
        <w:rPr>
          <w:b/>
          <w:sz w:val="24"/>
          <w:szCs w:val="24"/>
          <w:lang w:val="de-CH"/>
        </w:rPr>
        <w:t xml:space="preserve">Kurse </w:t>
      </w:r>
      <w:r w:rsidR="00DC2755">
        <w:rPr>
          <w:b/>
          <w:sz w:val="24"/>
          <w:szCs w:val="24"/>
          <w:lang w:val="de-CH"/>
        </w:rPr>
        <w:t xml:space="preserve">folgende </w:t>
      </w:r>
      <w:r w:rsidR="00772CAF" w:rsidRPr="00C2706E">
        <w:rPr>
          <w:b/>
          <w:sz w:val="24"/>
          <w:szCs w:val="24"/>
          <w:lang w:val="de-CH"/>
        </w:rPr>
        <w:t>Indi</w:t>
      </w:r>
      <w:r w:rsidRPr="00C2706E">
        <w:rPr>
          <w:b/>
          <w:sz w:val="24"/>
          <w:szCs w:val="24"/>
          <w:lang w:val="de-CH"/>
        </w:rPr>
        <w:t>katoren</w:t>
      </w:r>
      <w:r w:rsidR="005C360F">
        <w:rPr>
          <w:b/>
          <w:sz w:val="24"/>
          <w:szCs w:val="24"/>
          <w:lang w:val="de-CH"/>
        </w:rPr>
        <w:t>:</w:t>
      </w:r>
    </w:p>
    <w:p w14:paraId="02898413" w14:textId="77777777" w:rsidR="00C2706E" w:rsidRPr="00C2706E" w:rsidRDefault="00C2706E">
      <w:pPr>
        <w:rPr>
          <w:b/>
          <w:sz w:val="24"/>
          <w:szCs w:val="24"/>
          <w:lang w:val="de-CH"/>
        </w:rPr>
      </w:pPr>
    </w:p>
    <w:p w14:paraId="4D0AE252" w14:textId="6CA0E576" w:rsidR="00F004AF" w:rsidRDefault="00C2706E" w:rsidP="00F004AF">
      <w:pPr>
        <w:pStyle w:val="Listenabsatz"/>
        <w:numPr>
          <w:ilvl w:val="0"/>
          <w:numId w:val="1"/>
        </w:numPr>
      </w:pPr>
      <w:r>
        <w:t>Anzahl Teilnehmerstunden pro Bezirk</w:t>
      </w:r>
    </w:p>
    <w:p w14:paraId="40940401" w14:textId="76239880" w:rsidR="00F004AF" w:rsidRDefault="00C2706E" w:rsidP="00F004AF">
      <w:pPr>
        <w:pStyle w:val="Listenabsatz"/>
        <w:numPr>
          <w:ilvl w:val="0"/>
          <w:numId w:val="1"/>
        </w:numPr>
      </w:pPr>
      <w:r>
        <w:t>Anzahl Personen auf Wartelisten</w:t>
      </w:r>
    </w:p>
    <w:p w14:paraId="4E9E50AC" w14:textId="2FD79E5F" w:rsidR="005E0BA6" w:rsidRPr="00354489" w:rsidRDefault="005E0BA6" w:rsidP="00F004AF">
      <w:pPr>
        <w:pStyle w:val="Listenabsatz"/>
        <w:numPr>
          <w:ilvl w:val="0"/>
          <w:numId w:val="1"/>
        </w:numPr>
        <w:rPr>
          <w:lang w:val="de-CH"/>
        </w:rPr>
      </w:pPr>
      <w:r w:rsidRPr="00354489">
        <w:rPr>
          <w:lang w:val="de-CH"/>
        </w:rPr>
        <w:t>Anzahl Teilnehmende</w:t>
      </w:r>
      <w:r w:rsidR="00783D79" w:rsidRPr="00354489">
        <w:rPr>
          <w:lang w:val="de-CH"/>
        </w:rPr>
        <w:t xml:space="preserve"> herstammend aus jedem </w:t>
      </w:r>
      <w:commentRangeStart w:id="0"/>
      <w:r w:rsidR="00783D79" w:rsidRPr="00354489">
        <w:rPr>
          <w:lang w:val="de-CH"/>
        </w:rPr>
        <w:t>Bezirk</w:t>
      </w:r>
      <w:commentRangeEnd w:id="0"/>
      <w:r w:rsidR="00354489">
        <w:rPr>
          <w:rStyle w:val="Kommentarzeichen"/>
        </w:rPr>
        <w:commentReference w:id="0"/>
      </w:r>
    </w:p>
    <w:sectPr w:rsidR="005E0BA6" w:rsidRPr="00354489" w:rsidSect="000975A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Schärli Talitha" w:date="2022-07-21T13:19:00Z" w:initials="ST">
    <w:p w14:paraId="1A1546A8" w14:textId="1B807295" w:rsidR="00354489" w:rsidRDefault="00354489">
      <w:pPr>
        <w:pStyle w:val="Kommentartext"/>
      </w:pPr>
      <w:r>
        <w:rPr>
          <w:rStyle w:val="Kommentarzeichen"/>
        </w:rPr>
        <w:annotationRef/>
      </w:r>
      <w:r>
        <w:t>Ergänzt nach Aufruf zur Einreichung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A1546A8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83D0C6" w16cex:dateUtc="2022-07-21T11:1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A1546A8" w16cid:durableId="2683D0C6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77664"/>
    <w:multiLevelType w:val="hybridMultilevel"/>
    <w:tmpl w:val="F8242C74"/>
    <w:lvl w:ilvl="0" w:tplc="863E799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7442250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chärli Talitha">
    <w15:presenceInfo w15:providerId="AD" w15:userId="S::Talitha.Schaerli@fr.ch::9225906e-a5c1-4f22-8c9b-91c8f4e255b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5A3"/>
    <w:rsid w:val="00022284"/>
    <w:rsid w:val="00047DE7"/>
    <w:rsid w:val="000975A3"/>
    <w:rsid w:val="00123392"/>
    <w:rsid w:val="001E3C97"/>
    <w:rsid w:val="00354489"/>
    <w:rsid w:val="003D0E76"/>
    <w:rsid w:val="004D0BFD"/>
    <w:rsid w:val="005C360F"/>
    <w:rsid w:val="005E0BA6"/>
    <w:rsid w:val="00772CAF"/>
    <w:rsid w:val="00783D79"/>
    <w:rsid w:val="00800F80"/>
    <w:rsid w:val="00903435"/>
    <w:rsid w:val="009672B3"/>
    <w:rsid w:val="00975567"/>
    <w:rsid w:val="009D3D19"/>
    <w:rsid w:val="009E02D6"/>
    <w:rsid w:val="009F5814"/>
    <w:rsid w:val="00A23A5C"/>
    <w:rsid w:val="00A77995"/>
    <w:rsid w:val="00AF73C6"/>
    <w:rsid w:val="00B447DE"/>
    <w:rsid w:val="00B506CE"/>
    <w:rsid w:val="00B73CB4"/>
    <w:rsid w:val="00BE0B84"/>
    <w:rsid w:val="00BF5D4A"/>
    <w:rsid w:val="00C14AEF"/>
    <w:rsid w:val="00C2706E"/>
    <w:rsid w:val="00C94778"/>
    <w:rsid w:val="00D45677"/>
    <w:rsid w:val="00DB2C9D"/>
    <w:rsid w:val="00DC2755"/>
    <w:rsid w:val="00ED5458"/>
    <w:rsid w:val="00EF4DD9"/>
    <w:rsid w:val="00F004AF"/>
    <w:rsid w:val="00F94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AB4B932"/>
  <w15:chartTrackingRefBased/>
  <w15:docId w15:val="{3FA3DAE0-2282-4E01-B72B-98578C923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975A3"/>
    <w:pPr>
      <w:spacing w:after="0" w:line="260" w:lineRule="atLeast"/>
    </w:pPr>
    <w:rPr>
      <w:rFonts w:ascii="Arial" w:eastAsia="Calibri" w:hAnsi="Arial" w:cs="Times New Roman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975A3"/>
    <w:pPr>
      <w:spacing w:after="0" w:line="240" w:lineRule="auto"/>
    </w:pPr>
    <w:rPr>
      <w:rFonts w:ascii="Arial" w:eastAsia="Calibri" w:hAnsi="Arial" w:cs="Times New Roman"/>
      <w:sz w:val="20"/>
      <w:szCs w:val="20"/>
      <w:lang w:val="de-CH" w:eastAsia="de-CH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nabsatz">
    <w:name w:val="List Paragraph"/>
    <w:basedOn w:val="Standard"/>
    <w:uiPriority w:val="34"/>
    <w:qFormat/>
    <w:rsid w:val="00F004AF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35448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54489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54489"/>
    <w:rPr>
      <w:rFonts w:ascii="Arial" w:eastAsia="Calibri" w:hAnsi="Arial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5448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54489"/>
    <w:rPr>
      <w:rFonts w:ascii="Arial" w:eastAsia="Calibri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8/08/relationships/commentsExtensible" Target="commentsExtensible.xml"/><Relationship Id="rId5" Type="http://schemas.openxmlformats.org/officeDocument/2006/relationships/styles" Target="styles.xml"/><Relationship Id="rId10" Type="http://schemas.microsoft.com/office/2016/09/relationships/commentsIds" Target="commentsIds.xml"/><Relationship Id="rId4" Type="http://schemas.openxmlformats.org/officeDocument/2006/relationships/numbering" Target="numbering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b0b199b-8c9a-474a-8a69-daeb10a92fcb" xsi:nil="true"/>
    <lcf76f155ced4ddcb4097134ff3c332f xmlns="e01359d1-a216-4b81-bfbb-a38ab4b6a836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6CBB6806963542BDEE447B5A703DED" ma:contentTypeVersion="15" ma:contentTypeDescription="Crée un document." ma:contentTypeScope="" ma:versionID="e8671f12f3d21adeb29d30fc1c3d8dff">
  <xsd:schema xmlns:xsd="http://www.w3.org/2001/XMLSchema" xmlns:xs="http://www.w3.org/2001/XMLSchema" xmlns:p="http://schemas.microsoft.com/office/2006/metadata/properties" xmlns:ns2="e01359d1-a216-4b81-bfbb-a38ab4b6a836" xmlns:ns3="0b0b199b-8c9a-474a-8a69-daeb10a92fcb" targetNamespace="http://schemas.microsoft.com/office/2006/metadata/properties" ma:root="true" ma:fieldsID="eab812ffc1f8bed55bf486004f3594d5" ns2:_="" ns3:_="">
    <xsd:import namespace="e01359d1-a216-4b81-bfbb-a38ab4b6a836"/>
    <xsd:import namespace="0b0b199b-8c9a-474a-8a69-daeb10a92f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359d1-a216-4b81-bfbb-a38ab4b6a8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alises d’images" ma:readOnly="false" ma:fieldId="{5cf76f15-5ced-4ddc-b409-7134ff3c332f}" ma:taxonomyMulti="true" ma:sspId="c70c61eb-e79b-4637-bec8-a34fd4ab49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0b199b-8c9a-474a-8a69-daeb10a92fc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20f51f6-6ef5-43ba-9a44-f21c0d361008}" ma:internalName="TaxCatchAll" ma:showField="CatchAllData" ma:web="0b0b199b-8c9a-474a-8a69-daeb10a92f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D396243-5645-4924-A979-65C79A907987}">
  <ds:schemaRefs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purl.org/dc/dcmitype/"/>
    <ds:schemaRef ds:uri="http://purl.org/dc/elements/1.1/"/>
    <ds:schemaRef ds:uri="http://purl.org/dc/terms/"/>
    <ds:schemaRef ds:uri="http://schemas.microsoft.com/office/2006/documentManagement/types"/>
    <ds:schemaRef ds:uri="http://schemas.microsoft.com/office/infopath/2007/PartnerControls"/>
    <ds:schemaRef ds:uri="0b0b199b-8c9a-474a-8a69-daeb10a92fcb"/>
    <ds:schemaRef ds:uri="e01359d1-a216-4b81-bfbb-a38ab4b6a836"/>
  </ds:schemaRefs>
</ds:datastoreItem>
</file>

<file path=customXml/itemProps2.xml><?xml version="1.0" encoding="utf-8"?>
<ds:datastoreItem xmlns:ds="http://schemas.openxmlformats.org/officeDocument/2006/customXml" ds:itemID="{4D86C29B-D164-461B-BBB3-8839C0A1F5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A8DEB3-0B99-41EF-9F56-B696343974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359d1-a216-4b81-bfbb-a38ab4b6a836"/>
    <ds:schemaRef ds:uri="0b0b199b-8c9a-474a-8a69-daeb10a92f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1244</Characters>
  <Application>Microsoft Office Word</Application>
  <DocSecurity>0</DocSecurity>
  <Lines>10</Lines>
  <Paragraphs>2</Paragraphs>
  <ScaleCrop>false</ScaleCrop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Schärli Talitha</dc:creator>
  <cp:keywords/>
  <dc:description/>
  <cp:lastModifiedBy>Schärli Talitha</cp:lastModifiedBy>
  <cp:revision>5</cp:revision>
  <dcterms:created xsi:type="dcterms:W3CDTF">2022-07-21T11:08:00Z</dcterms:created>
  <dcterms:modified xsi:type="dcterms:W3CDTF">2022-07-21T11:19:00Z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0x0101007B6CBB6806963542BDEE447B5A703DED</vt:lpwstr>
  </property>
  <property fmtid="{D5CDD505-2E9C-101B-9397-08002B2CF9AE}" pid="3" name="MediaServiceImageTags">
    <vt:lpwstr/>
  </property>
</Properties>
</file>